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74" w:rsidRPr="00CF0074" w:rsidRDefault="00CF0074">
      <w:pPr>
        <w:rPr>
          <w:rFonts w:ascii="Arial" w:hAnsi="Arial" w:cs="Arial"/>
          <w:b/>
          <w:color w:val="000000"/>
        </w:rPr>
      </w:pPr>
      <w:r w:rsidRPr="00CF0074">
        <w:rPr>
          <w:rFonts w:ascii="Arial" w:hAnsi="Arial" w:cs="Arial"/>
          <w:b/>
          <w:color w:val="000000"/>
        </w:rPr>
        <w:t>ATTIVITA’ 3.2.2</w:t>
      </w:r>
    </w:p>
    <w:p w:rsidR="00CF0074" w:rsidRPr="00CF0074" w:rsidRDefault="00CF0074">
      <w:pPr>
        <w:rPr>
          <w:rFonts w:ascii="Arial" w:hAnsi="Arial" w:cs="Arial"/>
          <w:color w:val="000000"/>
        </w:rPr>
      </w:pPr>
    </w:p>
    <w:p w:rsidR="002B4E82" w:rsidRPr="00CF0074" w:rsidRDefault="002B4E82">
      <w:pPr>
        <w:rPr>
          <w:rFonts w:ascii="Arial" w:hAnsi="Arial" w:cs="Arial"/>
          <w:caps w:val="0"/>
          <w:color w:val="000000"/>
        </w:rPr>
      </w:pPr>
      <w:r w:rsidRPr="00CF0074">
        <w:rPr>
          <w:rFonts w:ascii="Arial" w:hAnsi="Arial" w:cs="Arial"/>
          <w:color w:val="000000"/>
        </w:rPr>
        <w:t xml:space="preserve">§ </w:t>
      </w:r>
      <w:r w:rsidRPr="00CF0074">
        <w:rPr>
          <w:rFonts w:ascii="Arial" w:hAnsi="Arial" w:cs="Arial"/>
          <w:color w:val="000000"/>
          <w:u w:val="single"/>
        </w:rPr>
        <w:t>scheda DI LAVORO</w:t>
      </w:r>
    </w:p>
    <w:p w:rsidR="002B4E82" w:rsidRPr="00CF0074" w:rsidRDefault="002B4E82">
      <w:pPr>
        <w:pStyle w:val="Corpodeltesto"/>
        <w:rPr>
          <w:rFonts w:ascii="Arial" w:hAnsi="Arial" w:cs="Arial"/>
          <w:color w:val="000000"/>
        </w:rPr>
      </w:pPr>
      <w:r w:rsidRPr="00CF0074">
        <w:rPr>
          <w:rFonts w:ascii="Arial" w:hAnsi="Arial" w:cs="Arial"/>
          <w:color w:val="000000"/>
        </w:rPr>
        <w:t xml:space="preserve">Completa la tabella seguente. Prova a metterti dal punto di vista di un alunno: cerca di tradurre ogni categoria di bisogni in possibili aspettative che guidano lo studente  nella partecipazione alla vita della classe e che un insegnante dovrebbe cercare di riconoscere.   </w:t>
      </w:r>
    </w:p>
    <w:p w:rsidR="002B4E82" w:rsidRPr="00CF0074" w:rsidRDefault="002B4E82">
      <w:pPr>
        <w:pStyle w:val="Corpodeltesto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30"/>
        <w:gridCol w:w="4500"/>
      </w:tblGrid>
      <w:tr w:rsidR="002B4E82" w:rsidRPr="00CF0074">
        <w:tc>
          <w:tcPr>
            <w:tcW w:w="4930" w:type="dxa"/>
          </w:tcPr>
          <w:p w:rsidR="002B4E82" w:rsidRPr="00CF0074" w:rsidRDefault="002B4E82" w:rsidP="00F36655">
            <w:pPr>
              <w:jc w:val="center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F0074">
              <w:rPr>
                <w:rFonts w:ascii="Arial" w:hAnsi="Arial" w:cs="Arial"/>
                <w:b/>
                <w:bCs w:val="0"/>
                <w:caps w:val="0"/>
                <w:color w:val="000000"/>
              </w:rPr>
              <w:t>Bisogni fondamentali dello studente in classe</w:t>
            </w:r>
          </w:p>
        </w:tc>
        <w:tc>
          <w:tcPr>
            <w:tcW w:w="4500" w:type="dxa"/>
          </w:tcPr>
          <w:p w:rsidR="002B4E82" w:rsidRPr="00CF0074" w:rsidRDefault="002B4E82" w:rsidP="00F36655">
            <w:pPr>
              <w:jc w:val="center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F0074">
              <w:rPr>
                <w:rFonts w:ascii="Arial" w:hAnsi="Arial" w:cs="Arial"/>
                <w:b/>
                <w:bCs w:val="0"/>
                <w:caps w:val="0"/>
                <w:color w:val="000000"/>
              </w:rPr>
              <w:t>Per soddisfare i suoi bisog</w:t>
            </w:r>
            <w:r w:rsidR="00F36655">
              <w:rPr>
                <w:rFonts w:ascii="Arial" w:hAnsi="Arial" w:cs="Arial"/>
                <w:b/>
                <w:bCs w:val="0"/>
                <w:caps w:val="0"/>
                <w:color w:val="000000"/>
              </w:rPr>
              <w:t>ni lo studente deve sapere che…</w:t>
            </w:r>
          </w:p>
        </w:tc>
      </w:tr>
      <w:tr w:rsidR="002B4E82" w:rsidRPr="00CF0074">
        <w:tc>
          <w:tcPr>
            <w:tcW w:w="4930" w:type="dxa"/>
          </w:tcPr>
          <w:p w:rsidR="002B4E82" w:rsidRPr="00CF0074" w:rsidRDefault="002B4E82">
            <w:pPr>
              <w:rPr>
                <w:rFonts w:ascii="Arial" w:hAnsi="Arial" w:cs="Arial"/>
                <w:caps w:val="0"/>
                <w:smallCaps/>
                <w:color w:val="000000"/>
              </w:rPr>
            </w:pPr>
            <w:r w:rsidRPr="00CF0074">
              <w:rPr>
                <w:rFonts w:ascii="Arial" w:hAnsi="Arial" w:cs="Arial"/>
                <w:caps w:val="0"/>
                <w:smallCaps/>
                <w:color w:val="000000"/>
              </w:rPr>
              <w:t>Bisogno di affermazione (autostima)</w:t>
            </w:r>
          </w:p>
          <w:p w:rsidR="002B4E82" w:rsidRPr="00CF0074" w:rsidRDefault="002B4E82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4500" w:type="dxa"/>
          </w:tcPr>
          <w:p w:rsidR="002B4E82" w:rsidRPr="00CF0074" w:rsidRDefault="002B4E82">
            <w:pPr>
              <w:numPr>
                <w:ilvl w:val="0"/>
                <w:numId w:val="1"/>
              </w:num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>In classe è accettato e merita accettazione</w:t>
            </w:r>
          </w:p>
          <w:p w:rsidR="002B4E82" w:rsidRPr="00CF0074" w:rsidRDefault="002B4E82">
            <w:pPr>
              <w:numPr>
                <w:ilvl w:val="0"/>
                <w:numId w:val="1"/>
              </w:num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>Il suo lavoro conta</w:t>
            </w:r>
          </w:p>
          <w:p w:rsidR="002B4E82" w:rsidRPr="00CF0074" w:rsidRDefault="002B4E82">
            <w:pPr>
              <w:numPr>
                <w:ilvl w:val="0"/>
                <w:numId w:val="1"/>
              </w:num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 xml:space="preserve">L’insegnante crede in lui  </w:t>
            </w:r>
          </w:p>
          <w:p w:rsidR="002B4E82" w:rsidRDefault="009C153F" w:rsidP="009C153F">
            <w:pPr>
              <w:ind w:left="720"/>
              <w:rPr>
                <w:rFonts w:ascii="Arial" w:hAnsi="Arial" w:cs="Arial"/>
                <w:caps w:val="0"/>
                <w:color w:val="000000"/>
              </w:rPr>
            </w:pPr>
            <w:r>
              <w:rPr>
                <w:rFonts w:ascii="Arial" w:hAnsi="Arial" w:cs="Arial"/>
                <w:caps w:val="0"/>
                <w:color w:val="000000"/>
              </w:rPr>
              <w:t>…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1772166496"/>
              <w:placeholder>
                <w:docPart w:val="DefaultPlaceholder_1082065158"/>
              </w:placeholder>
              <w:showingPlcHdr/>
            </w:sdtPr>
            <w:sdtContent>
              <w:bookmarkStart w:id="0" w:name="_GoBack" w:displacedByCustomXml="prev"/>
              <w:p w:rsidR="00F36655" w:rsidRPr="00CF0074" w:rsidRDefault="009C153F" w:rsidP="009C153F">
                <w:pPr>
                  <w:pStyle w:val="Paragrafoelenco"/>
                  <w:rPr>
                    <w:rFonts w:ascii="Arial" w:hAnsi="Arial" w:cs="Arial"/>
                    <w:caps w:val="0"/>
                    <w:color w:val="000000"/>
                  </w:rPr>
                </w:pPr>
                <w:r w:rsidRPr="00FB50C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2B4E82" w:rsidRPr="00CF0074">
        <w:tc>
          <w:tcPr>
            <w:tcW w:w="4930" w:type="dxa"/>
          </w:tcPr>
          <w:p w:rsidR="002B4E82" w:rsidRPr="00CF0074" w:rsidRDefault="002B4E82">
            <w:p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smallCaps/>
                <w:color w:val="000000"/>
              </w:rPr>
              <w:t>Bisogno di contributo (senso di autoefficacia)</w:t>
            </w:r>
          </w:p>
          <w:p w:rsidR="002B4E82" w:rsidRPr="00CF0074" w:rsidRDefault="002B4E82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4500" w:type="dxa"/>
          </w:tcPr>
          <w:p w:rsidR="002B4E82" w:rsidRPr="00CF0074" w:rsidRDefault="002B4E82">
            <w:pPr>
              <w:numPr>
                <w:ilvl w:val="0"/>
                <w:numId w:val="1"/>
              </w:num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>Può dare un contributo al lavoro della</w:t>
            </w:r>
          </w:p>
          <w:p w:rsidR="002B4E82" w:rsidRPr="00CF0074" w:rsidRDefault="002B4E82">
            <w:pPr>
              <w:ind w:left="720"/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>Classe</w:t>
            </w:r>
          </w:p>
          <w:p w:rsidR="002B4E82" w:rsidRDefault="009C153F" w:rsidP="009C153F">
            <w:pPr>
              <w:ind w:left="720"/>
              <w:rPr>
                <w:rFonts w:ascii="Arial" w:hAnsi="Arial" w:cs="Arial"/>
                <w:caps w:val="0"/>
                <w:color w:val="000000"/>
              </w:rPr>
            </w:pPr>
            <w:r>
              <w:rPr>
                <w:rFonts w:ascii="Arial" w:hAnsi="Arial" w:cs="Arial"/>
                <w:caps w:val="0"/>
                <w:color w:val="000000"/>
              </w:rPr>
              <w:t>…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1641034901"/>
              <w:placeholder>
                <w:docPart w:val="DefaultPlaceholder_1082065158"/>
              </w:placeholder>
              <w:showingPlcHdr/>
            </w:sdtPr>
            <w:sdtContent>
              <w:p w:rsidR="002B4E82" w:rsidRPr="00CF0074" w:rsidRDefault="009C153F" w:rsidP="009C153F">
                <w:pPr>
                  <w:ind w:left="720"/>
                  <w:rPr>
                    <w:rFonts w:ascii="Arial" w:hAnsi="Arial" w:cs="Arial"/>
                    <w:caps w:val="0"/>
                    <w:color w:val="000000"/>
                  </w:rPr>
                </w:pPr>
                <w:r w:rsidRPr="00FB50C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2B4E82" w:rsidRPr="00CF0074">
        <w:tc>
          <w:tcPr>
            <w:tcW w:w="4930" w:type="dxa"/>
          </w:tcPr>
          <w:p w:rsidR="002B4E82" w:rsidRPr="00CF0074" w:rsidRDefault="002B4E82">
            <w:pPr>
              <w:rPr>
                <w:rFonts w:ascii="Arial" w:hAnsi="Arial" w:cs="Arial"/>
                <w:caps w:val="0"/>
                <w:smallCaps/>
                <w:color w:val="000000"/>
              </w:rPr>
            </w:pPr>
            <w:r w:rsidRPr="00CF0074">
              <w:rPr>
                <w:rFonts w:ascii="Arial" w:hAnsi="Arial" w:cs="Arial"/>
                <w:caps w:val="0"/>
                <w:smallCaps/>
                <w:color w:val="000000"/>
              </w:rPr>
              <w:t>Bisogno di  potere  (dominio delle situazioni)</w:t>
            </w:r>
          </w:p>
          <w:p w:rsidR="002B4E82" w:rsidRPr="00CF0074" w:rsidRDefault="002B4E82">
            <w:pPr>
              <w:rPr>
                <w:rFonts w:ascii="Arial" w:hAnsi="Arial" w:cs="Arial"/>
                <w:caps w:val="0"/>
                <w:smallCaps/>
                <w:color w:val="000000"/>
              </w:rPr>
            </w:pPr>
          </w:p>
        </w:tc>
        <w:tc>
          <w:tcPr>
            <w:tcW w:w="4500" w:type="dxa"/>
          </w:tcPr>
          <w:p w:rsidR="002B4E82" w:rsidRPr="00CF0074" w:rsidRDefault="002B4E82">
            <w:pPr>
              <w:numPr>
                <w:ilvl w:val="0"/>
                <w:numId w:val="1"/>
              </w:num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>Ciò che impara gli utile adesso</w:t>
            </w:r>
          </w:p>
          <w:p w:rsidR="002B4E82" w:rsidRDefault="009C153F" w:rsidP="009C153F">
            <w:pPr>
              <w:ind w:left="720"/>
              <w:rPr>
                <w:rFonts w:ascii="Arial" w:hAnsi="Arial" w:cs="Arial"/>
                <w:caps w:val="0"/>
                <w:color w:val="000000"/>
              </w:rPr>
            </w:pPr>
            <w:r>
              <w:rPr>
                <w:rFonts w:ascii="Arial" w:hAnsi="Arial" w:cs="Arial"/>
                <w:caps w:val="0"/>
                <w:color w:val="000000"/>
              </w:rPr>
              <w:t>…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687259891"/>
              <w:placeholder>
                <w:docPart w:val="DefaultPlaceholder_1082065158"/>
              </w:placeholder>
              <w:showingPlcHdr/>
            </w:sdtPr>
            <w:sdtContent>
              <w:p w:rsidR="002B4E82" w:rsidRPr="00CF0074" w:rsidRDefault="009C153F" w:rsidP="009C153F">
                <w:pPr>
                  <w:ind w:left="720"/>
                  <w:rPr>
                    <w:rFonts w:ascii="Arial" w:hAnsi="Arial" w:cs="Arial"/>
                    <w:caps w:val="0"/>
                    <w:color w:val="000000"/>
                  </w:rPr>
                </w:pPr>
                <w:r w:rsidRPr="00FB50C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2B4E82" w:rsidRPr="00CF0074">
        <w:tc>
          <w:tcPr>
            <w:tcW w:w="4930" w:type="dxa"/>
          </w:tcPr>
          <w:p w:rsidR="002B4E82" w:rsidRPr="00CF0074" w:rsidRDefault="002B4E82">
            <w:p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smallCaps/>
                <w:color w:val="000000"/>
              </w:rPr>
              <w:t>Bisogno di avere uno scopo (capire il senso del lavoro che si fa)</w:t>
            </w:r>
          </w:p>
          <w:p w:rsidR="002B4E82" w:rsidRPr="00CF0074" w:rsidRDefault="002B4E82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4500" w:type="dxa"/>
          </w:tcPr>
          <w:p w:rsidR="002B4E82" w:rsidRPr="00CF0074" w:rsidRDefault="002B4E82">
            <w:pPr>
              <w:numPr>
                <w:ilvl w:val="0"/>
                <w:numId w:val="1"/>
              </w:num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>Ciò che si fa in classe è importante per sé o per gli altri</w:t>
            </w:r>
          </w:p>
          <w:p w:rsidR="002B4E82" w:rsidRDefault="009C153F" w:rsidP="009C153F">
            <w:pPr>
              <w:ind w:left="720"/>
              <w:rPr>
                <w:rFonts w:ascii="Arial" w:hAnsi="Arial" w:cs="Arial"/>
                <w:caps w:val="0"/>
                <w:color w:val="000000"/>
              </w:rPr>
            </w:pPr>
            <w:r>
              <w:rPr>
                <w:rFonts w:ascii="Arial" w:hAnsi="Arial" w:cs="Arial"/>
                <w:caps w:val="0"/>
                <w:color w:val="000000"/>
              </w:rPr>
              <w:t>…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306697405"/>
              <w:placeholder>
                <w:docPart w:val="DefaultPlaceholder_1082065158"/>
              </w:placeholder>
              <w:showingPlcHdr/>
            </w:sdtPr>
            <w:sdtContent>
              <w:p w:rsidR="002B4E82" w:rsidRPr="00CF0074" w:rsidRDefault="009C153F" w:rsidP="009C153F">
                <w:pPr>
                  <w:ind w:left="720"/>
                  <w:rPr>
                    <w:rFonts w:ascii="Arial" w:hAnsi="Arial" w:cs="Arial"/>
                    <w:caps w:val="0"/>
                    <w:color w:val="000000"/>
                  </w:rPr>
                </w:pPr>
                <w:r w:rsidRPr="00FB50C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2B4E82" w:rsidRPr="00CF0074">
        <w:tc>
          <w:tcPr>
            <w:tcW w:w="4930" w:type="dxa"/>
          </w:tcPr>
          <w:p w:rsidR="002B4E82" w:rsidRPr="00CF0074" w:rsidRDefault="002B4E82">
            <w:p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smallCaps/>
                <w:color w:val="000000"/>
              </w:rPr>
              <w:t>Bisogno di sentirsi sfidati (di provare a fare meglio sentendo di poterlo fare)</w:t>
            </w:r>
          </w:p>
          <w:p w:rsidR="002B4E82" w:rsidRPr="00CF0074" w:rsidRDefault="002B4E82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4500" w:type="dxa"/>
          </w:tcPr>
          <w:p w:rsidR="002B4E82" w:rsidRDefault="002B4E82">
            <w:pPr>
              <w:numPr>
                <w:ilvl w:val="0"/>
                <w:numId w:val="3"/>
              </w:numPr>
              <w:rPr>
                <w:rFonts w:ascii="Arial" w:hAnsi="Arial" w:cs="Arial"/>
                <w:caps w:val="0"/>
                <w:color w:val="000000"/>
              </w:rPr>
            </w:pPr>
            <w:r w:rsidRPr="00CF0074">
              <w:rPr>
                <w:rFonts w:ascii="Arial" w:hAnsi="Arial" w:cs="Arial"/>
                <w:caps w:val="0"/>
                <w:color w:val="000000"/>
              </w:rPr>
              <w:t>Spesso in classe realizza cose che gli sembravano impo</w:t>
            </w:r>
            <w:r w:rsidR="00F36655">
              <w:rPr>
                <w:rFonts w:ascii="Arial" w:hAnsi="Arial" w:cs="Arial"/>
                <w:caps w:val="0"/>
                <w:color w:val="000000"/>
              </w:rPr>
              <w:t>ssibili</w:t>
            </w:r>
          </w:p>
          <w:p w:rsidR="00F36655" w:rsidRDefault="00F36655">
            <w:pPr>
              <w:numPr>
                <w:ilvl w:val="0"/>
                <w:numId w:val="3"/>
              </w:numPr>
              <w:rPr>
                <w:rFonts w:ascii="Arial" w:hAnsi="Arial" w:cs="Arial"/>
                <w:caps w:val="0"/>
                <w:color w:val="000000"/>
              </w:rPr>
            </w:pPr>
            <w:r>
              <w:rPr>
                <w:rFonts w:ascii="Arial" w:hAnsi="Arial" w:cs="Arial"/>
                <w:caps w:val="0"/>
                <w:color w:val="000000"/>
              </w:rPr>
              <w:t>…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1233926476"/>
              <w:placeholder>
                <w:docPart w:val="DefaultPlaceholder_1082065158"/>
              </w:placeholder>
              <w:showingPlcHdr/>
            </w:sdtPr>
            <w:sdtContent>
              <w:p w:rsidR="00F36655" w:rsidRPr="00CF0074" w:rsidRDefault="009C153F" w:rsidP="00F36655">
                <w:pPr>
                  <w:ind w:left="870"/>
                  <w:rPr>
                    <w:rFonts w:ascii="Arial" w:hAnsi="Arial" w:cs="Arial"/>
                    <w:caps w:val="0"/>
                    <w:color w:val="000000"/>
                  </w:rPr>
                </w:pPr>
                <w:r w:rsidRPr="00FB50C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2B4E82" w:rsidRPr="00317D41" w:rsidRDefault="002B4E82" w:rsidP="00F36655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</w:tbl>
    <w:p w:rsidR="002B4E82" w:rsidRPr="00CF0074" w:rsidRDefault="002B4E82" w:rsidP="00F36655">
      <w:pPr>
        <w:tabs>
          <w:tab w:val="left" w:pos="3870"/>
        </w:tabs>
        <w:rPr>
          <w:rFonts w:ascii="Arial" w:hAnsi="Arial" w:cs="Arial"/>
          <w:color w:val="000000"/>
        </w:rPr>
      </w:pPr>
    </w:p>
    <w:sectPr w:rsidR="002B4E82" w:rsidRPr="00CF0074" w:rsidSect="00AE6B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680" w:rsidRDefault="00737680" w:rsidP="009D5DF3">
      <w:r>
        <w:separator/>
      </w:r>
    </w:p>
  </w:endnote>
  <w:endnote w:type="continuationSeparator" w:id="1">
    <w:p w:rsidR="00737680" w:rsidRDefault="00737680" w:rsidP="009D5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3" w:rsidRDefault="009D5DF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3" w:rsidRDefault="004F2C33" w:rsidP="00AE6BC3">
    <w:pPr>
      <w:pStyle w:val="Pidipagina"/>
      <w:jc w:val="center"/>
    </w:pPr>
    <w:r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3" w:rsidRDefault="009D5DF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680" w:rsidRDefault="00737680" w:rsidP="009D5DF3">
      <w:r>
        <w:separator/>
      </w:r>
    </w:p>
  </w:footnote>
  <w:footnote w:type="continuationSeparator" w:id="1">
    <w:p w:rsidR="00737680" w:rsidRDefault="00737680" w:rsidP="009D5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3" w:rsidRDefault="009D5DF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3" w:rsidRDefault="009D5DF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3" w:rsidRDefault="009D5DF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7AF"/>
    <w:multiLevelType w:val="hybridMultilevel"/>
    <w:tmpl w:val="0DA00FC8"/>
    <w:lvl w:ilvl="0" w:tplc="55C27112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">
    <w:nsid w:val="6F167169"/>
    <w:multiLevelType w:val="hybridMultilevel"/>
    <w:tmpl w:val="416409A6"/>
    <w:lvl w:ilvl="0" w:tplc="55C27112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">
    <w:nsid w:val="7DC54CA6"/>
    <w:multiLevelType w:val="hybridMultilevel"/>
    <w:tmpl w:val="3D5C653A"/>
    <w:lvl w:ilvl="0" w:tplc="55C27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4Qqt1LhNBZM8kuKAYZgmbmoCSqU=" w:salt="/uKqkfwa0hwEHD2LPgAkmA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074"/>
    <w:rsid w:val="000C6718"/>
    <w:rsid w:val="002B4E82"/>
    <w:rsid w:val="00317D41"/>
    <w:rsid w:val="004F2C33"/>
    <w:rsid w:val="00737680"/>
    <w:rsid w:val="007A3B3E"/>
    <w:rsid w:val="007D61C1"/>
    <w:rsid w:val="0084589D"/>
    <w:rsid w:val="00917E25"/>
    <w:rsid w:val="009C153F"/>
    <w:rsid w:val="009D5DF3"/>
    <w:rsid w:val="00A95275"/>
    <w:rsid w:val="00AE6BC3"/>
    <w:rsid w:val="00CF0074"/>
    <w:rsid w:val="00E605AC"/>
    <w:rsid w:val="00F36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61C1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7D61C1"/>
    <w:pPr>
      <w:jc w:val="both"/>
    </w:pPr>
    <w:rPr>
      <w:caps w:val="0"/>
    </w:rPr>
  </w:style>
  <w:style w:type="character" w:customStyle="1" w:styleId="CorpodeltestoCarattere">
    <w:name w:val="Corpo del testo Carattere"/>
    <w:semiHidden/>
    <w:rsid w:val="007D61C1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D5D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9D5DF3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9D5D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9D5DF3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9D5DF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15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153F"/>
    <w:rPr>
      <w:rFonts w:ascii="Tahoma" w:eastAsia="Times New Roman" w:hAnsi="Tahoma" w:cs="Tahoma"/>
      <w:bCs/>
      <w:caps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C153F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9C153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Corpo del testo"/>
    <w:basedOn w:val="Normale"/>
    <w:semiHidden/>
    <w:pPr>
      <w:jc w:val="both"/>
    </w:pPr>
    <w:rPr>
      <w:caps w:val="0"/>
    </w:rPr>
  </w:style>
  <w:style w:type="character" w:customStyle="1" w:styleId="CorpodeltestoCarattere">
    <w:name w:val="Corpo del testo Carattere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D5D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9D5DF3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9D5D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9D5DF3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9D5DF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15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153F"/>
    <w:rPr>
      <w:rFonts w:ascii="Tahoma" w:eastAsia="Times New Roman" w:hAnsi="Tahoma" w:cs="Tahoma"/>
      <w:bCs/>
      <w:caps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C153F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9C153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59041F-F39C-4267-8295-C06860E95B03}"/>
      </w:docPartPr>
      <w:docPartBody>
        <w:p w:rsidR="001F0A97" w:rsidRDefault="008C62B7">
          <w:r w:rsidRPr="00FB50C2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8C62B7"/>
    <w:rsid w:val="001F0A97"/>
    <w:rsid w:val="008C62B7"/>
    <w:rsid w:val="00FF3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0A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C62B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1015</Characters>
  <Application>Microsoft Office Word</Application>
  <DocSecurity>4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IO</cp:lastModifiedBy>
  <cp:revision>2</cp:revision>
  <dcterms:created xsi:type="dcterms:W3CDTF">2014-02-12T17:37:00Z</dcterms:created>
  <dcterms:modified xsi:type="dcterms:W3CDTF">2014-02-12T17:37:00Z</dcterms:modified>
</cp:coreProperties>
</file>